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90C" w14:textId="77777777" w:rsidR="00413A18" w:rsidRDefault="00DA3506" w:rsidP="006E614C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Arial" w:hAnsi="Arial" w:cs="Arial"/>
          <w:color w:val="000000" w:themeColor="text1"/>
          <w:sz w:val="22"/>
          <w:szCs w:val="22"/>
        </w:rPr>
      </w:pPr>
      <w:r w:rsidRPr="0090629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Full Name</w:t>
      </w:r>
      <w:r w:rsidR="00AD490B" w:rsidRPr="00450DF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62AD4" w:rsidRPr="00450DFE">
        <w:rPr>
          <w:rFonts w:ascii="Arial" w:hAnsi="Arial" w:cs="Arial"/>
          <w:b/>
          <w:color w:val="000000" w:themeColor="text1"/>
          <w:sz w:val="22"/>
          <w:szCs w:val="22"/>
        </w:rPr>
        <w:t xml:space="preserve">Medications List </w:t>
      </w:r>
      <w:r w:rsidR="005B72B2" w:rsidRPr="00450DFE">
        <w:rPr>
          <w:rFonts w:ascii="Arial" w:hAnsi="Arial" w:cs="Arial"/>
          <w:color w:val="000000" w:themeColor="text1"/>
          <w:sz w:val="22"/>
          <w:szCs w:val="22"/>
        </w:rPr>
        <w:t xml:space="preserve">(as of </w:t>
      </w:r>
      <w:r w:rsidRPr="00DA3506">
        <w:rPr>
          <w:rFonts w:ascii="Arial" w:hAnsi="Arial" w:cs="Arial"/>
          <w:i/>
          <w:iCs/>
          <w:color w:val="000000" w:themeColor="text1"/>
          <w:sz w:val="22"/>
          <w:szCs w:val="22"/>
        </w:rPr>
        <w:t>date</w:t>
      </w:r>
      <w:r w:rsidR="005B72B2" w:rsidRPr="00450DF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F9C7D42" w14:textId="7FDC9F8E" w:rsidR="00413A18" w:rsidRDefault="00413A18" w:rsidP="006E614C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Address: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Phone: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Email:</w:t>
      </w:r>
    </w:p>
    <w:p w14:paraId="46062FAD" w14:textId="7A5E95A3" w:rsidR="00521C03" w:rsidRPr="00450DFE" w:rsidRDefault="00413A18" w:rsidP="006E614C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Emergency Contacts: (</w:t>
      </w:r>
      <w:r w:rsidRPr="00413A18">
        <w:rPr>
          <w:rFonts w:ascii="Arial" w:hAnsi="Arial" w:cs="Arial"/>
          <w:i/>
          <w:iCs/>
          <w:color w:val="000000" w:themeColor="text1"/>
          <w:sz w:val="22"/>
          <w:szCs w:val="22"/>
        </w:rPr>
        <w:t>relationship, name, phone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="006E614C" w:rsidRPr="00450DF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62AD4" w:rsidRPr="00450D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FD8250" w14:textId="09405FF1" w:rsidR="00DA3506" w:rsidRDefault="007856E5" w:rsidP="00D701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Arial" w:hAnsi="Arial" w:cs="Arial"/>
          <w:iCs/>
          <w:color w:val="000000" w:themeColor="text1"/>
          <w:sz w:val="22"/>
          <w:szCs w:val="22"/>
        </w:rPr>
        <w:sectPr w:rsidR="00DA3506" w:rsidSect="00F92300">
          <w:pgSz w:w="12240" w:h="15840"/>
          <w:pgMar w:top="702" w:right="630" w:bottom="720" w:left="720" w:header="708" w:footer="708" w:gutter="0"/>
          <w:cols w:space="708"/>
          <w:docGrid w:linePitch="360"/>
        </w:sectPr>
      </w:pPr>
      <w:r w:rsidRPr="00450DFE">
        <w:rPr>
          <w:rFonts w:ascii="Arial" w:hAnsi="Arial" w:cs="Arial"/>
          <w:iCs/>
          <w:color w:val="000000" w:themeColor="text1"/>
          <w:sz w:val="22"/>
          <w:szCs w:val="22"/>
        </w:rPr>
        <w:t>Birthdate</w:t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>:</w:t>
      </w:r>
      <w:r w:rsidR="00160BEC" w:rsidRPr="00450DFE">
        <w:rPr>
          <w:rFonts w:ascii="Arial" w:hAnsi="Arial" w:cs="Arial"/>
          <w:iCs/>
          <w:color w:val="000000" w:themeColor="text1"/>
          <w:sz w:val="22"/>
          <w:szCs w:val="22"/>
        </w:rPr>
        <w:tab/>
        <w:t xml:space="preserve">Family doctor: </w:t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>(</w:t>
      </w:r>
      <w:r w:rsidR="00DA3506" w:rsidRPr="00DA3506">
        <w:rPr>
          <w:rFonts w:ascii="Arial" w:hAnsi="Arial" w:cs="Arial"/>
          <w:i/>
          <w:color w:val="000000" w:themeColor="text1"/>
          <w:sz w:val="22"/>
          <w:szCs w:val="22"/>
        </w:rPr>
        <w:t xml:space="preserve">name, </w:t>
      </w:r>
      <w:r w:rsidR="00DA3506">
        <w:rPr>
          <w:rFonts w:ascii="Arial" w:hAnsi="Arial" w:cs="Arial"/>
          <w:i/>
          <w:color w:val="000000" w:themeColor="text1"/>
          <w:sz w:val="22"/>
          <w:szCs w:val="22"/>
        </w:rPr>
        <w:t xml:space="preserve">location, </w:t>
      </w:r>
      <w:r w:rsidR="00DA3506" w:rsidRPr="00DA3506">
        <w:rPr>
          <w:rFonts w:ascii="Arial" w:hAnsi="Arial" w:cs="Arial"/>
          <w:i/>
          <w:color w:val="000000" w:themeColor="text1"/>
          <w:sz w:val="22"/>
          <w:szCs w:val="22"/>
        </w:rPr>
        <w:t>phone #)</w:t>
      </w:r>
      <w:r w:rsidRPr="00450DFE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521C03" w:rsidRPr="00450DFE">
        <w:rPr>
          <w:rFonts w:ascii="Arial" w:hAnsi="Arial" w:cs="Arial"/>
          <w:iCs/>
          <w:color w:val="000000" w:themeColor="text1"/>
          <w:sz w:val="22"/>
          <w:szCs w:val="22"/>
        </w:rPr>
        <w:t>BC Care #</w:t>
      </w:r>
      <w:r w:rsidR="00160BEC" w:rsidRPr="00450DFE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 xml:space="preserve">Specialists: </w:t>
      </w:r>
      <w:r w:rsidR="00521C03" w:rsidRPr="00450DFE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>Extended Health #</w:t>
      </w:r>
      <w:r w:rsidR="00E516A0" w:rsidRPr="00450DF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160BEC" w:rsidRPr="00450DFE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6E55A8">
        <w:rPr>
          <w:rFonts w:ascii="Arial" w:hAnsi="Arial" w:cs="Arial"/>
          <w:iCs/>
          <w:color w:val="000000" w:themeColor="text1"/>
          <w:sz w:val="22"/>
          <w:szCs w:val="22"/>
        </w:rPr>
        <w:t xml:space="preserve">    </w:t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>(</w:t>
      </w:r>
      <w:r w:rsidR="00DA3506" w:rsidRPr="00DA3506">
        <w:rPr>
          <w:rFonts w:ascii="Arial" w:hAnsi="Arial" w:cs="Arial"/>
          <w:i/>
          <w:color w:val="000000" w:themeColor="text1"/>
          <w:sz w:val="22"/>
          <w:szCs w:val="22"/>
        </w:rPr>
        <w:t>specialty,</w:t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A3506" w:rsidRPr="00DA3506">
        <w:rPr>
          <w:rFonts w:ascii="Arial" w:hAnsi="Arial" w:cs="Arial"/>
          <w:i/>
          <w:color w:val="000000" w:themeColor="text1"/>
          <w:sz w:val="22"/>
          <w:szCs w:val="22"/>
        </w:rPr>
        <w:t xml:space="preserve">name, </w:t>
      </w:r>
      <w:r w:rsidR="00DA3506">
        <w:rPr>
          <w:rFonts w:ascii="Arial" w:hAnsi="Arial" w:cs="Arial"/>
          <w:i/>
          <w:color w:val="000000" w:themeColor="text1"/>
          <w:sz w:val="22"/>
          <w:szCs w:val="22"/>
        </w:rPr>
        <w:t xml:space="preserve">location, </w:t>
      </w:r>
      <w:r w:rsidR="00DA3506" w:rsidRPr="00DA3506">
        <w:rPr>
          <w:rFonts w:ascii="Arial" w:hAnsi="Arial" w:cs="Arial"/>
          <w:i/>
          <w:color w:val="000000" w:themeColor="text1"/>
          <w:sz w:val="22"/>
          <w:szCs w:val="22"/>
        </w:rPr>
        <w:t>phone #)</w:t>
      </w:r>
      <w:r w:rsidR="00521C03" w:rsidRPr="00450DFE">
        <w:rPr>
          <w:rFonts w:ascii="Arial" w:hAnsi="Arial" w:cs="Arial"/>
          <w:iCs/>
          <w:color w:val="000000" w:themeColor="text1"/>
          <w:sz w:val="22"/>
          <w:szCs w:val="22"/>
        </w:rPr>
        <w:br/>
        <w:t>Travel Policy</w:t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>: (</w:t>
      </w:r>
      <w:r w:rsidR="00DA3506" w:rsidRPr="00DA3506">
        <w:rPr>
          <w:rFonts w:ascii="Arial" w:hAnsi="Arial" w:cs="Arial"/>
          <w:i/>
          <w:color w:val="000000" w:themeColor="text1"/>
          <w:sz w:val="22"/>
          <w:szCs w:val="22"/>
        </w:rPr>
        <w:t>company</w:t>
      </w:r>
      <w:r w:rsidR="00DA3506">
        <w:rPr>
          <w:rFonts w:ascii="Arial" w:hAnsi="Arial" w:cs="Arial"/>
          <w:iCs/>
          <w:color w:val="000000" w:themeColor="text1"/>
          <w:sz w:val="22"/>
          <w:szCs w:val="22"/>
        </w:rPr>
        <w:t>) #</w:t>
      </w:r>
      <w:r w:rsidR="00E02884" w:rsidRPr="00450DFE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273CF0" w:rsidRPr="00450DFE">
        <w:rPr>
          <w:rFonts w:ascii="Arial" w:hAnsi="Arial" w:cs="Arial"/>
          <w:iCs/>
          <w:color w:val="000000" w:themeColor="text1"/>
          <w:sz w:val="22"/>
          <w:szCs w:val="22"/>
        </w:rPr>
        <w:tab/>
      </w:r>
    </w:p>
    <w:p w14:paraId="1BB873AE" w14:textId="0EA93E7D" w:rsidR="001A6AB7" w:rsidRPr="00AF54A0" w:rsidRDefault="001A6AB7" w:rsidP="00AF54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54A0">
        <w:rPr>
          <w:rFonts w:ascii="Arial" w:hAnsi="Arial" w:cs="Arial"/>
          <w:iCs/>
          <w:color w:val="000000" w:themeColor="text1"/>
          <w:sz w:val="22"/>
          <w:szCs w:val="22"/>
        </w:rPr>
        <w:t xml:space="preserve">Family history of </w:t>
      </w:r>
      <w:r w:rsidR="00DA3506" w:rsidRPr="00AF54A0">
        <w:rPr>
          <w:rFonts w:ascii="Arial" w:hAnsi="Arial" w:cs="Arial"/>
          <w:iCs/>
          <w:color w:val="000000" w:themeColor="text1"/>
          <w:sz w:val="22"/>
          <w:szCs w:val="22"/>
        </w:rPr>
        <w:t xml:space="preserve">health </w:t>
      </w:r>
      <w:r w:rsidRPr="00AF54A0">
        <w:rPr>
          <w:rFonts w:ascii="Arial" w:hAnsi="Arial" w:cs="Arial"/>
          <w:iCs/>
          <w:color w:val="000000" w:themeColor="text1"/>
          <w:sz w:val="22"/>
          <w:szCs w:val="22"/>
        </w:rPr>
        <w:t>issues</w:t>
      </w:r>
      <w:r w:rsidR="00DA3506" w:rsidRPr="00AF54A0">
        <w:rPr>
          <w:rFonts w:ascii="Arial" w:hAnsi="Arial" w:cs="Arial"/>
          <w:iCs/>
          <w:color w:val="000000" w:themeColor="text1"/>
          <w:sz w:val="22"/>
          <w:szCs w:val="22"/>
        </w:rPr>
        <w:t xml:space="preserve">: </w:t>
      </w:r>
      <w:r w:rsidR="00DA3506" w:rsidRPr="00AF54A0">
        <w:rPr>
          <w:rFonts w:ascii="Arial" w:hAnsi="Arial" w:cs="Arial"/>
          <w:i/>
          <w:color w:val="000000" w:themeColor="text1"/>
          <w:sz w:val="22"/>
          <w:szCs w:val="22"/>
        </w:rPr>
        <w:t xml:space="preserve">(e.g. cancer, heart, high/low blood pressure, diabetes, </w:t>
      </w:r>
      <w:r w:rsidR="0076338A">
        <w:rPr>
          <w:rFonts w:ascii="Arial" w:hAnsi="Arial" w:cs="Arial"/>
          <w:i/>
          <w:color w:val="000000" w:themeColor="text1"/>
          <w:sz w:val="22"/>
          <w:szCs w:val="22"/>
        </w:rPr>
        <w:t xml:space="preserve">Alzheimer’s, </w:t>
      </w:r>
      <w:r w:rsidR="00DA3506" w:rsidRPr="00AF54A0">
        <w:rPr>
          <w:rFonts w:ascii="Arial" w:hAnsi="Arial" w:cs="Arial"/>
          <w:i/>
          <w:color w:val="000000" w:themeColor="text1"/>
          <w:sz w:val="22"/>
          <w:szCs w:val="22"/>
        </w:rPr>
        <w:t>etc.)</w:t>
      </w:r>
      <w:r w:rsidR="00AF54A0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DA3506" w:rsidRPr="00AF54A0">
        <w:rPr>
          <w:rFonts w:ascii="Arial" w:hAnsi="Arial" w:cs="Arial"/>
          <w:iCs/>
          <w:color w:val="000000" w:themeColor="text1"/>
          <w:sz w:val="22"/>
          <w:szCs w:val="22"/>
        </w:rPr>
        <w:t xml:space="preserve">Health habits: non-smoker or smoker </w:t>
      </w:r>
      <w:r w:rsidR="00DA3506" w:rsidRPr="00AF54A0">
        <w:rPr>
          <w:rFonts w:ascii="Arial" w:hAnsi="Arial" w:cs="Arial"/>
          <w:i/>
          <w:color w:val="000000" w:themeColor="text1"/>
          <w:sz w:val="22"/>
          <w:szCs w:val="22"/>
        </w:rPr>
        <w:t>(#/day, start date, quit date</w:t>
      </w:r>
      <w:r w:rsidR="00DA3506" w:rsidRPr="00AF54A0">
        <w:rPr>
          <w:rFonts w:ascii="Arial" w:hAnsi="Arial" w:cs="Arial"/>
          <w:iCs/>
          <w:color w:val="000000" w:themeColor="text1"/>
          <w:sz w:val="22"/>
          <w:szCs w:val="22"/>
        </w:rPr>
        <w:t xml:space="preserve">) </w:t>
      </w:r>
      <w:r w:rsidR="00AF54A0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AF54A0">
        <w:rPr>
          <w:rFonts w:ascii="Arial" w:hAnsi="Arial" w:cs="Arial"/>
          <w:iCs/>
          <w:color w:val="000000" w:themeColor="text1"/>
          <w:sz w:val="22"/>
          <w:szCs w:val="22"/>
        </w:rPr>
        <w:t>Alcohol</w:t>
      </w:r>
      <w:r w:rsidR="00DA3506" w:rsidRPr="00AF54A0">
        <w:rPr>
          <w:rFonts w:ascii="Arial" w:hAnsi="Arial" w:cs="Arial"/>
          <w:iCs/>
          <w:color w:val="000000" w:themeColor="text1"/>
          <w:sz w:val="22"/>
          <w:szCs w:val="22"/>
        </w:rPr>
        <w:t xml:space="preserve">: </w:t>
      </w:r>
      <w:r w:rsidR="00DA3506" w:rsidRPr="00AF54A0">
        <w:rPr>
          <w:rFonts w:ascii="Arial" w:hAnsi="Arial" w:cs="Arial"/>
          <w:i/>
          <w:color w:val="000000" w:themeColor="text1"/>
          <w:sz w:val="22"/>
          <w:szCs w:val="22"/>
        </w:rPr>
        <w:t># drinks</w:t>
      </w:r>
      <w:r w:rsidR="00DA3506" w:rsidRPr="00AF54A0">
        <w:rPr>
          <w:rFonts w:ascii="Arial" w:hAnsi="Arial" w:cs="Arial"/>
          <w:iCs/>
          <w:color w:val="000000" w:themeColor="text1"/>
          <w:sz w:val="22"/>
          <w:szCs w:val="22"/>
        </w:rPr>
        <w:t>/</w:t>
      </w:r>
      <w:r w:rsidRPr="00AF54A0">
        <w:rPr>
          <w:rFonts w:ascii="Arial" w:hAnsi="Arial" w:cs="Arial"/>
          <w:iCs/>
          <w:color w:val="000000" w:themeColor="text1"/>
          <w:sz w:val="22"/>
          <w:szCs w:val="22"/>
        </w:rPr>
        <w:t>week.</w:t>
      </w:r>
      <w:r w:rsidR="0076338A">
        <w:rPr>
          <w:rFonts w:ascii="Arial" w:hAnsi="Arial" w:cs="Arial"/>
          <w:iCs/>
          <w:color w:val="000000" w:themeColor="text1"/>
          <w:sz w:val="22"/>
          <w:szCs w:val="22"/>
        </w:rPr>
        <w:tab/>
        <w:t xml:space="preserve">Drug use: </w:t>
      </w:r>
      <w:r w:rsidR="0076338A" w:rsidRPr="0076338A">
        <w:rPr>
          <w:rFonts w:ascii="Arial" w:hAnsi="Arial" w:cs="Arial"/>
          <w:i/>
          <w:color w:val="000000" w:themeColor="text1"/>
          <w:sz w:val="22"/>
          <w:szCs w:val="22"/>
        </w:rPr>
        <w:t>(specify/frequency)</w:t>
      </w:r>
    </w:p>
    <w:p w14:paraId="119540AB" w14:textId="1781D91F" w:rsidR="001A6AB7" w:rsidRPr="00DE2317" w:rsidRDefault="00AF54A0" w:rsidP="001655DE">
      <w:pPr>
        <w:pStyle w:val="ListParagraph"/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4590" w:right="180" w:hanging="4590"/>
        <w:rPr>
          <w:rFonts w:ascii="Arial" w:hAnsi="Arial" w:cs="Arial"/>
          <w:b/>
          <w:bCs/>
          <w:iCs/>
          <w:color w:val="A6A6A6" w:themeColor="background1" w:themeShade="A6"/>
          <w:sz w:val="22"/>
          <w:szCs w:val="22"/>
          <w:u w:val="single"/>
        </w:rPr>
      </w:pPr>
      <w:r w:rsidRPr="00DE2317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Medical Condition:</w:t>
      </w:r>
      <w:r w:rsidRPr="00DE2317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ab/>
        <w:t xml:space="preserve">Medication , dosage, prescribed by__ , since </w:t>
      </w:r>
      <w:r w:rsidRPr="00DE2317">
        <w:rPr>
          <w:rFonts w:ascii="Arial" w:hAnsi="Arial" w:cs="Arial"/>
          <w:b/>
          <w:bCs/>
          <w:i/>
          <w:color w:val="000000" w:themeColor="text1"/>
          <w:sz w:val="22"/>
          <w:szCs w:val="22"/>
          <w:u w:val="single"/>
        </w:rPr>
        <w:t>date</w:t>
      </w:r>
    </w:p>
    <w:p w14:paraId="2B22F5C0" w14:textId="77777777" w:rsidR="0076338A" w:rsidRDefault="0076338A" w:rsidP="0054107F">
      <w:pPr>
        <w:pStyle w:val="ListParagraph"/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4590" w:right="180" w:hanging="459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2AFB29FF" w14:textId="207B095D" w:rsidR="00AF54A0" w:rsidRDefault="00AF54A0" w:rsidP="0054107F">
      <w:pPr>
        <w:pStyle w:val="ListParagraph"/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4590" w:right="180" w:hanging="459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54A0">
        <w:rPr>
          <w:rFonts w:ascii="Arial" w:hAnsi="Arial" w:cs="Arial"/>
          <w:iCs/>
          <w:color w:val="000000" w:themeColor="text1"/>
          <w:sz w:val="22"/>
          <w:szCs w:val="22"/>
        </w:rPr>
        <w:t>Examples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:</w:t>
      </w:r>
    </w:p>
    <w:p w14:paraId="3AA42F54" w14:textId="77777777" w:rsidR="00AF54A0" w:rsidRPr="00AF54A0" w:rsidRDefault="00AF54A0" w:rsidP="0054107F">
      <w:pPr>
        <w:pStyle w:val="ListParagraph"/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4590" w:right="180" w:hanging="459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760D1157" w14:textId="56C30306" w:rsidR="005A328C" w:rsidRPr="00450DFE" w:rsidRDefault="006E614C" w:rsidP="0054107F">
      <w:pPr>
        <w:pStyle w:val="ListParagraph"/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4590" w:right="180" w:hanging="4590"/>
        <w:rPr>
          <w:rFonts w:ascii="Arial" w:hAnsi="Arial" w:cs="Arial"/>
          <w:color w:val="000000" w:themeColor="text1"/>
          <w:sz w:val="22"/>
          <w:szCs w:val="22"/>
        </w:rPr>
      </w:pPr>
      <w:r w:rsidRPr="00AF54A0">
        <w:rPr>
          <w:rFonts w:ascii="Arial" w:hAnsi="Arial" w:cs="Arial"/>
          <w:iCs/>
          <w:color w:val="000000" w:themeColor="text1"/>
          <w:sz w:val="22"/>
          <w:szCs w:val="22"/>
        </w:rPr>
        <w:t>High blood pressure</w:t>
      </w:r>
      <w:r w:rsidRPr="00450DFE">
        <w:rPr>
          <w:rFonts w:ascii="Arial" w:hAnsi="Arial" w:cs="Arial"/>
          <w:iCs/>
          <w:color w:val="000000" w:themeColor="text1"/>
          <w:sz w:val="22"/>
          <w:szCs w:val="22"/>
        </w:rPr>
        <w:t xml:space="preserve"> (</w:t>
      </w:r>
      <w:r w:rsidR="00AF54A0">
        <w:rPr>
          <w:rFonts w:ascii="Arial" w:hAnsi="Arial" w:cs="Arial"/>
          <w:iCs/>
          <w:color w:val="000000" w:themeColor="text1"/>
          <w:sz w:val="22"/>
          <w:szCs w:val="22"/>
        </w:rPr>
        <w:t>dx 2010</w:t>
      </w:r>
      <w:r w:rsidR="00521C03" w:rsidRPr="00450DFE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Pr="00450DF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50DF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3629B" w:rsidRPr="00450DFE">
        <w:rPr>
          <w:rFonts w:ascii="Arial" w:hAnsi="Arial" w:cs="Arial"/>
          <w:b/>
          <w:color w:val="000000" w:themeColor="text1"/>
          <w:sz w:val="22"/>
          <w:szCs w:val="22"/>
        </w:rPr>
        <w:t>Perindopril</w:t>
      </w:r>
      <w:r w:rsidR="007007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07EA" w:rsidRPr="007007EA">
        <w:rPr>
          <w:rFonts w:ascii="Arial" w:hAnsi="Arial" w:cs="Arial"/>
          <w:bCs/>
          <w:color w:val="000000" w:themeColor="text1"/>
          <w:sz w:val="22"/>
          <w:szCs w:val="22"/>
        </w:rPr>
        <w:t>4mg</w:t>
      </w:r>
      <w:r w:rsidR="00D778F5" w:rsidRPr="007007E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07EA">
        <w:rPr>
          <w:rFonts w:ascii="Arial" w:hAnsi="Arial" w:cs="Arial"/>
          <w:color w:val="000000" w:themeColor="text1"/>
          <w:sz w:val="22"/>
          <w:szCs w:val="22"/>
        </w:rPr>
        <w:t xml:space="preserve">¼ </w:t>
      </w:r>
      <w:r w:rsidR="00D778F5" w:rsidRPr="00450DFE">
        <w:rPr>
          <w:rFonts w:ascii="Arial" w:hAnsi="Arial" w:cs="Arial"/>
          <w:color w:val="000000" w:themeColor="text1"/>
          <w:sz w:val="22"/>
          <w:szCs w:val="22"/>
        </w:rPr>
        <w:t xml:space="preserve">day (Dr. </w:t>
      </w:r>
      <w:r w:rsidR="00AF54A0">
        <w:rPr>
          <w:rFonts w:ascii="Arial" w:hAnsi="Arial" w:cs="Arial"/>
          <w:color w:val="000000" w:themeColor="text1"/>
          <w:sz w:val="22"/>
          <w:szCs w:val="22"/>
        </w:rPr>
        <w:t>Jones</w:t>
      </w:r>
      <w:r w:rsidR="00D778F5" w:rsidRPr="00450DFE">
        <w:rPr>
          <w:rFonts w:ascii="Arial" w:hAnsi="Arial" w:cs="Arial"/>
          <w:color w:val="000000" w:themeColor="text1"/>
          <w:sz w:val="22"/>
          <w:szCs w:val="22"/>
        </w:rPr>
        <w:t>)</w:t>
      </w:r>
      <w:r w:rsidR="00AF54A0">
        <w:rPr>
          <w:rFonts w:ascii="Arial" w:hAnsi="Arial" w:cs="Arial"/>
          <w:color w:val="000000" w:themeColor="text1"/>
          <w:sz w:val="22"/>
          <w:szCs w:val="22"/>
        </w:rPr>
        <w:t>, since 2016</w:t>
      </w:r>
    </w:p>
    <w:p w14:paraId="206323A0" w14:textId="1257EC9A" w:rsidR="0095092F" w:rsidRPr="00450DFE" w:rsidRDefault="005A328C" w:rsidP="00245989">
      <w:pPr>
        <w:pStyle w:val="ListParagraph"/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4590" w:hanging="4590"/>
        <w:rPr>
          <w:rFonts w:ascii="Arial" w:hAnsi="Arial" w:cs="Arial"/>
          <w:color w:val="000000" w:themeColor="text1"/>
          <w:sz w:val="22"/>
          <w:szCs w:val="22"/>
        </w:rPr>
      </w:pPr>
      <w:r w:rsidRPr="00450DFE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7007EA">
        <w:rPr>
          <w:rFonts w:ascii="Arial" w:hAnsi="Arial" w:cs="Arial"/>
          <w:b/>
          <w:iCs/>
          <w:strike/>
          <w:color w:val="000000" w:themeColor="text1"/>
          <w:sz w:val="22"/>
          <w:szCs w:val="22"/>
        </w:rPr>
        <w:t>Amlodipine</w:t>
      </w:r>
      <w:r w:rsidRPr="007007EA">
        <w:rPr>
          <w:rFonts w:ascii="Arial" w:hAnsi="Arial" w:cs="Arial"/>
          <w:iCs/>
          <w:strike/>
          <w:color w:val="000000" w:themeColor="text1"/>
          <w:sz w:val="22"/>
          <w:szCs w:val="22"/>
        </w:rPr>
        <w:t xml:space="preserve"> 2.5mg </w:t>
      </w:r>
      <w:r w:rsidR="00D60E52" w:rsidRPr="007007EA">
        <w:rPr>
          <w:rFonts w:ascii="Arial" w:hAnsi="Arial" w:cs="Arial"/>
          <w:iCs/>
          <w:strike/>
          <w:color w:val="000000" w:themeColor="text1"/>
          <w:sz w:val="22"/>
          <w:szCs w:val="22"/>
        </w:rPr>
        <w:t xml:space="preserve">½ </w:t>
      </w:r>
      <w:r w:rsidRPr="007007EA">
        <w:rPr>
          <w:rFonts w:ascii="Arial" w:hAnsi="Arial" w:cs="Arial"/>
          <w:iCs/>
          <w:strike/>
          <w:color w:val="000000" w:themeColor="text1"/>
          <w:sz w:val="22"/>
          <w:szCs w:val="22"/>
        </w:rPr>
        <w:t xml:space="preserve">day (Dr. </w:t>
      </w:r>
      <w:r w:rsidR="00AF54A0">
        <w:rPr>
          <w:rFonts w:ascii="Arial" w:hAnsi="Arial" w:cs="Arial"/>
          <w:iCs/>
          <w:strike/>
          <w:color w:val="000000" w:themeColor="text1"/>
          <w:sz w:val="22"/>
          <w:szCs w:val="22"/>
        </w:rPr>
        <w:t>Black</w:t>
      </w:r>
      <w:r w:rsidRPr="007007EA">
        <w:rPr>
          <w:rFonts w:ascii="Arial" w:hAnsi="Arial" w:cs="Arial"/>
          <w:iCs/>
          <w:strike/>
          <w:color w:val="000000" w:themeColor="text1"/>
          <w:sz w:val="22"/>
          <w:szCs w:val="22"/>
        </w:rPr>
        <w:t>)</w:t>
      </w:r>
      <w:r w:rsidR="007007EA">
        <w:rPr>
          <w:rFonts w:ascii="Arial" w:hAnsi="Arial" w:cs="Arial"/>
          <w:color w:val="000000" w:themeColor="text1"/>
          <w:sz w:val="22"/>
          <w:szCs w:val="22"/>
        </w:rPr>
        <w:t xml:space="preserve"> stopped Jan 4/22</w:t>
      </w:r>
      <w:r w:rsidR="0095092F" w:rsidRPr="00450DF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0CD20B4" w14:textId="0404337D" w:rsidR="00053E35" w:rsidRPr="0076338A" w:rsidRDefault="00053E35" w:rsidP="00053E35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4590" w:right="-270" w:hanging="459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6338A">
        <w:rPr>
          <w:rFonts w:ascii="Arial" w:hAnsi="Arial" w:cs="Arial"/>
          <w:iCs/>
          <w:color w:val="000000" w:themeColor="text1"/>
          <w:sz w:val="22"/>
          <w:szCs w:val="22"/>
        </w:rPr>
        <w:t>Concussions</w:t>
      </w:r>
      <w:r w:rsidRPr="0076338A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AF54A0" w:rsidRPr="0076338A">
        <w:rPr>
          <w:rFonts w:ascii="Arial" w:hAnsi="Arial" w:cs="Arial"/>
          <w:sz w:val="22"/>
          <w:szCs w:val="22"/>
        </w:rPr>
        <w:t>2010, 20</w:t>
      </w:r>
      <w:r w:rsidR="00DE2317" w:rsidRPr="0076338A">
        <w:rPr>
          <w:rFonts w:ascii="Arial" w:hAnsi="Arial" w:cs="Arial"/>
          <w:sz w:val="22"/>
          <w:szCs w:val="22"/>
        </w:rPr>
        <w:t>14 (ER), 2018 (CT)</w:t>
      </w:r>
    </w:p>
    <w:p w14:paraId="1E8050E6" w14:textId="33C28926" w:rsidR="00460A6A" w:rsidRPr="00DE2317" w:rsidRDefault="001655DE" w:rsidP="00DA6152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Arial" w:hAnsi="Arial" w:cs="Arial"/>
          <w:color w:val="000000" w:themeColor="text1"/>
          <w:sz w:val="22"/>
          <w:szCs w:val="22"/>
        </w:rPr>
      </w:pPr>
      <w:r w:rsidRPr="0076338A">
        <w:rPr>
          <w:rFonts w:ascii="Arial" w:hAnsi="Arial" w:cs="Arial"/>
          <w:iCs/>
          <w:color w:val="000000" w:themeColor="text1"/>
          <w:sz w:val="22"/>
          <w:szCs w:val="22"/>
        </w:rPr>
        <w:t>Sleep apnea</w:t>
      </w:r>
      <w:r w:rsidR="00F0688C" w:rsidRPr="0076338A">
        <w:rPr>
          <w:rFonts w:ascii="Arial" w:hAnsi="Arial" w:cs="Arial"/>
          <w:iCs/>
          <w:color w:val="000000" w:themeColor="text1"/>
          <w:sz w:val="22"/>
          <w:szCs w:val="22"/>
        </w:rPr>
        <w:tab/>
        <w:t>Bi</w:t>
      </w:r>
      <w:r w:rsidRPr="0076338A">
        <w:rPr>
          <w:rFonts w:ascii="Arial" w:hAnsi="Arial" w:cs="Arial"/>
          <w:iCs/>
          <w:color w:val="000000" w:themeColor="text1"/>
          <w:sz w:val="22"/>
          <w:szCs w:val="22"/>
        </w:rPr>
        <w:t>-PAP machine (</w:t>
      </w:r>
      <w:proofErr w:type="spellStart"/>
      <w:r w:rsidRPr="0076338A">
        <w:rPr>
          <w:rFonts w:ascii="Arial" w:hAnsi="Arial" w:cs="Arial"/>
          <w:iCs/>
          <w:color w:val="000000" w:themeColor="text1"/>
          <w:sz w:val="22"/>
          <w:szCs w:val="22"/>
        </w:rPr>
        <w:t>Vitalaire</w:t>
      </w:r>
      <w:proofErr w:type="spellEnd"/>
      <w:r w:rsidRPr="0076338A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="00053E35" w:rsidRPr="0076338A">
        <w:rPr>
          <w:rFonts w:ascii="Arial" w:hAnsi="Arial" w:cs="Arial"/>
          <w:iCs/>
          <w:color w:val="000000" w:themeColor="text1"/>
          <w:sz w:val="22"/>
          <w:szCs w:val="22"/>
        </w:rPr>
        <w:t xml:space="preserve"> since 2010</w:t>
      </w:r>
      <w:r w:rsidR="00DA6152" w:rsidRPr="0076338A">
        <w:rPr>
          <w:rFonts w:ascii="Arial" w:hAnsi="Arial" w:cs="Arial"/>
          <w:color w:val="000000" w:themeColor="text1"/>
          <w:sz w:val="22"/>
          <w:szCs w:val="22"/>
        </w:rPr>
        <w:br/>
      </w:r>
      <w:r w:rsidR="004C015D" w:rsidRPr="0076338A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76338A">
        <w:rPr>
          <w:rFonts w:ascii="Arial" w:hAnsi="Arial" w:cs="Arial"/>
          <w:color w:val="000000" w:themeColor="text1"/>
          <w:sz w:val="22"/>
          <w:szCs w:val="22"/>
        </w:rPr>
        <w:t>Sleep difficulties</w:t>
      </w:r>
      <w:r w:rsidR="005E3287" w:rsidRPr="0076338A">
        <w:rPr>
          <w:rFonts w:ascii="Arial" w:hAnsi="Arial" w:cs="Arial"/>
          <w:color w:val="000000" w:themeColor="text1"/>
          <w:sz w:val="22"/>
          <w:szCs w:val="22"/>
        </w:rPr>
        <w:tab/>
      </w:r>
      <w:r w:rsidR="005E3287" w:rsidRPr="0076338A">
        <w:rPr>
          <w:rFonts w:ascii="Arial" w:hAnsi="Arial" w:cs="Arial"/>
          <w:b/>
          <w:bCs/>
          <w:color w:val="000000" w:themeColor="text1"/>
          <w:sz w:val="22"/>
          <w:szCs w:val="22"/>
        </w:rPr>
        <w:t>Zopiclone</w:t>
      </w:r>
      <w:r w:rsidR="005E3287" w:rsidRPr="0076338A">
        <w:rPr>
          <w:rFonts w:ascii="Arial" w:hAnsi="Arial" w:cs="Arial"/>
          <w:color w:val="000000" w:themeColor="text1"/>
          <w:sz w:val="22"/>
          <w:szCs w:val="22"/>
        </w:rPr>
        <w:t xml:space="preserve"> 7.5 mg,</w:t>
      </w:r>
      <w:r w:rsidR="00245989" w:rsidRPr="007633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3287" w:rsidRPr="0076338A">
        <w:rPr>
          <w:rFonts w:ascii="Arial" w:hAnsi="Arial" w:cs="Arial"/>
          <w:color w:val="000000" w:themeColor="text1"/>
          <w:sz w:val="22"/>
          <w:szCs w:val="22"/>
        </w:rPr>
        <w:t>as needed</w:t>
      </w:r>
      <w:r w:rsidR="009F1202" w:rsidRPr="007633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6F4C" w:rsidRPr="0076338A">
        <w:rPr>
          <w:rFonts w:ascii="Arial" w:hAnsi="Arial" w:cs="Arial"/>
          <w:color w:val="808080" w:themeColor="background1" w:themeShade="80"/>
          <w:sz w:val="22"/>
          <w:szCs w:val="22"/>
        </w:rPr>
        <w:br/>
      </w:r>
      <w:r w:rsidR="00A46F4C" w:rsidRPr="0076338A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A46F4C" w:rsidRPr="0076338A">
        <w:rPr>
          <w:rFonts w:ascii="Arial" w:hAnsi="Arial" w:cs="Arial"/>
          <w:color w:val="000000" w:themeColor="text1"/>
          <w:sz w:val="22"/>
          <w:szCs w:val="22"/>
        </w:rPr>
        <w:t>Melatonin – as needed</w:t>
      </w:r>
      <w:r w:rsidR="004C015D" w:rsidRPr="0076338A">
        <w:rPr>
          <w:rFonts w:ascii="Arial" w:hAnsi="Arial" w:cs="Arial"/>
          <w:color w:val="808080" w:themeColor="background1" w:themeShade="80"/>
          <w:sz w:val="22"/>
          <w:szCs w:val="22"/>
        </w:rPr>
        <w:br/>
      </w:r>
      <w:r w:rsidR="00460A6A" w:rsidRPr="0076338A">
        <w:rPr>
          <w:rFonts w:ascii="Arial" w:hAnsi="Arial" w:cs="Arial"/>
          <w:iCs/>
          <w:color w:val="000000" w:themeColor="text1"/>
          <w:sz w:val="22"/>
          <w:szCs w:val="22"/>
        </w:rPr>
        <w:br/>
        <w:t>Tinnitus</w:t>
      </w:r>
      <w:r w:rsidR="00EB631F" w:rsidRPr="0076338A">
        <w:rPr>
          <w:rFonts w:ascii="Arial" w:hAnsi="Arial" w:cs="Arial"/>
          <w:iCs/>
          <w:color w:val="000000" w:themeColor="text1"/>
          <w:sz w:val="22"/>
          <w:szCs w:val="22"/>
        </w:rPr>
        <w:t xml:space="preserve"> (WCB)</w:t>
      </w:r>
      <w:r w:rsidR="00460A6A" w:rsidRPr="00450DFE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EB631F" w:rsidRPr="00450DFE">
        <w:rPr>
          <w:rFonts w:ascii="Arial" w:hAnsi="Arial" w:cs="Arial"/>
          <w:iCs/>
          <w:color w:val="000000" w:themeColor="text1"/>
          <w:sz w:val="22"/>
          <w:szCs w:val="22"/>
        </w:rPr>
        <w:t xml:space="preserve">hearing aids </w:t>
      </w:r>
      <w:r w:rsidR="00DE2317">
        <w:rPr>
          <w:rFonts w:ascii="Arial" w:hAnsi="Arial" w:cs="Arial"/>
          <w:iCs/>
          <w:color w:val="000000" w:themeColor="text1"/>
          <w:sz w:val="22"/>
          <w:szCs w:val="22"/>
        </w:rPr>
        <w:t>since 2017</w:t>
      </w:r>
    </w:p>
    <w:p w14:paraId="552E1330" w14:textId="488CC6F0" w:rsidR="00DE2317" w:rsidRDefault="005E3287" w:rsidP="00DE2317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left="4500" w:right="-270" w:hanging="4500"/>
        <w:rPr>
          <w:rFonts w:ascii="Arial" w:hAnsi="Arial" w:cs="Arial"/>
          <w:color w:val="000000" w:themeColor="text1"/>
          <w:sz w:val="22"/>
          <w:szCs w:val="22"/>
        </w:rPr>
      </w:pPr>
      <w:r w:rsidRPr="00450DF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Vitamins, minerals, etc.</w:t>
      </w:r>
      <w:r w:rsidR="000E0D02" w:rsidRPr="00450DF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6B74911" w14:textId="77777777" w:rsidR="0076338A" w:rsidRDefault="0076338A" w:rsidP="0076338A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left="4500" w:right="-270" w:hanging="4500"/>
        <w:rPr>
          <w:rFonts w:ascii="Arial" w:hAnsi="Arial" w:cs="Arial"/>
          <w:color w:val="000000" w:themeColor="text1"/>
          <w:sz w:val="22"/>
          <w:szCs w:val="22"/>
        </w:rPr>
      </w:pPr>
      <w:r w:rsidRPr="0076338A">
        <w:rPr>
          <w:rFonts w:ascii="Arial" w:hAnsi="Arial" w:cs="Arial"/>
          <w:color w:val="000000" w:themeColor="text1"/>
          <w:sz w:val="22"/>
          <w:szCs w:val="22"/>
        </w:rPr>
        <w:t xml:space="preserve">Glaucoma (mild, detected 2010) </w:t>
      </w:r>
      <w:r w:rsidRPr="0076338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76338A">
        <w:rPr>
          <w:rFonts w:ascii="Arial" w:hAnsi="Arial" w:cs="Arial"/>
          <w:bCs/>
          <w:color w:val="000000" w:themeColor="text1"/>
          <w:sz w:val="22"/>
          <w:szCs w:val="22"/>
        </w:rPr>
        <w:t>Vitalux</w:t>
      </w:r>
      <w:proofErr w:type="spellEnd"/>
      <w:r w:rsidRPr="0076338A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proofErr w:type="spellStart"/>
      <w:r w:rsidRPr="0076338A">
        <w:rPr>
          <w:rFonts w:ascii="Arial" w:hAnsi="Arial" w:cs="Arial"/>
          <w:color w:val="000000" w:themeColor="text1"/>
          <w:sz w:val="22"/>
          <w:szCs w:val="22"/>
        </w:rPr>
        <w:t>Lutien</w:t>
      </w:r>
      <w:proofErr w:type="spellEnd"/>
      <w:r w:rsidRPr="0076338A">
        <w:rPr>
          <w:rFonts w:ascii="Arial" w:hAnsi="Arial" w:cs="Arial"/>
          <w:color w:val="000000" w:themeColor="text1"/>
          <w:sz w:val="22"/>
          <w:szCs w:val="22"/>
        </w:rPr>
        <w:t xml:space="preserve"> 10 mg, 2/day, (Dr. Blue)</w:t>
      </w:r>
    </w:p>
    <w:p w14:paraId="57DBD45B" w14:textId="36514455" w:rsidR="0076338A" w:rsidRDefault="0076338A" w:rsidP="0076338A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left="4500" w:right="-270" w:hanging="4500"/>
        <w:rPr>
          <w:rFonts w:ascii="Arial" w:hAnsi="Arial" w:cs="Arial"/>
          <w:color w:val="000000" w:themeColor="text1"/>
          <w:sz w:val="22"/>
          <w:szCs w:val="22"/>
        </w:rPr>
      </w:pPr>
      <w:r w:rsidRPr="0076338A">
        <w:rPr>
          <w:rFonts w:ascii="Arial" w:hAnsi="Arial" w:cs="Arial"/>
          <w:color w:val="000000" w:themeColor="text1"/>
          <w:sz w:val="22"/>
          <w:szCs w:val="22"/>
        </w:rPr>
        <w:t>Muscle pain</w:t>
      </w:r>
      <w:r w:rsidRPr="0076338A">
        <w:rPr>
          <w:rFonts w:ascii="Arial" w:hAnsi="Arial" w:cs="Arial"/>
          <w:color w:val="000000" w:themeColor="text1"/>
          <w:sz w:val="22"/>
          <w:szCs w:val="22"/>
        </w:rPr>
        <w:tab/>
      </w:r>
      <w:r w:rsidRPr="00450DFE">
        <w:rPr>
          <w:rFonts w:ascii="Arial" w:hAnsi="Arial" w:cs="Arial"/>
          <w:color w:val="000000" w:themeColor="text1"/>
          <w:sz w:val="22"/>
          <w:szCs w:val="22"/>
        </w:rPr>
        <w:t>Magnesium – 150 mg, 1/d</w:t>
      </w:r>
      <w:r>
        <w:rPr>
          <w:rFonts w:ascii="Arial" w:hAnsi="Arial" w:cs="Arial"/>
          <w:color w:val="000000" w:themeColor="text1"/>
          <w:sz w:val="22"/>
          <w:szCs w:val="22"/>
        </w:rPr>
        <w:t>ay</w:t>
      </w:r>
    </w:p>
    <w:p w14:paraId="7F77C5B2" w14:textId="276E7C8E" w:rsidR="0076338A" w:rsidRDefault="0076338A" w:rsidP="00DE2317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left="4500" w:right="-270" w:hanging="4500"/>
        <w:rPr>
          <w:rFonts w:ascii="Arial" w:hAnsi="Arial" w:cs="Arial"/>
          <w:color w:val="000000" w:themeColor="text1"/>
          <w:sz w:val="22"/>
          <w:szCs w:val="22"/>
        </w:rPr>
      </w:pPr>
    </w:p>
    <w:p w14:paraId="568D71A3" w14:textId="651C596C" w:rsidR="007856E5" w:rsidRPr="00450DFE" w:rsidRDefault="00DE2317" w:rsidP="00DE2317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-270"/>
        <w:rPr>
          <w:rFonts w:ascii="Arial" w:hAnsi="Arial" w:cs="Arial"/>
          <w:color w:val="000000" w:themeColor="text1"/>
          <w:sz w:val="22"/>
          <w:szCs w:val="22"/>
        </w:rPr>
      </w:pPr>
      <w:r w:rsidRPr="00450DFE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5B9D" wp14:editId="2F38F642">
                <wp:simplePos x="0" y="0"/>
                <wp:positionH relativeFrom="column">
                  <wp:posOffset>-73025</wp:posOffset>
                </wp:positionH>
                <wp:positionV relativeFrom="paragraph">
                  <wp:posOffset>1835150</wp:posOffset>
                </wp:positionV>
                <wp:extent cx="6735445" cy="1003935"/>
                <wp:effectExtent l="0" t="0" r="825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100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D227F" w14:textId="5C173A67" w:rsidR="00885FCF" w:rsidRPr="00053E35" w:rsidRDefault="00885F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3E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Immunizations: </w:t>
                            </w:r>
                            <w:r w:rsidR="00DE2317" w:rsidRPr="00DE2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(item/date)</w:t>
                            </w:r>
                          </w:p>
                          <w:p w14:paraId="5C6B273A" w14:textId="02286D9E" w:rsidR="00450DFE" w:rsidRDefault="00885FCF" w:rsidP="00EB63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32072"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Shingrix – </w:t>
                            </w:r>
                          </w:p>
                          <w:p w14:paraId="15CCB41D" w14:textId="640204F6" w:rsidR="00450DFE" w:rsidRDefault="00450DFE" w:rsidP="00450DFE">
                            <w:pPr>
                              <w:ind w:left="2880" w:hanging="28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Tetanus 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3B05EF" w14:textId="3C8544E9" w:rsidR="00450DFE" w:rsidRDefault="00450DFE" w:rsidP="00450DFE">
                            <w:pPr>
                              <w:ind w:left="2880" w:hanging="28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Pneumovax –</w:t>
                            </w:r>
                            <w:r w:rsidR="00EB63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959B31" w14:textId="5FB16C91" w:rsidR="00450DFE" w:rsidRDefault="00EB631F" w:rsidP="00EB63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Flu shot annually 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C38755" w14:textId="2C9533DF" w:rsidR="00EB631F" w:rsidRDefault="00EB631F" w:rsidP="00EB63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Covid</w:t>
                            </w:r>
                            <w:r w:rsidR="00DE2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14:paraId="350974BC" w14:textId="326FAC2E" w:rsidR="005C2B9A" w:rsidRPr="006E4ADB" w:rsidRDefault="00F32072" w:rsidP="005C2B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6E4A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D66E1D5" w14:textId="39B9C9A5" w:rsidR="00EB41B5" w:rsidRPr="006E4ADB" w:rsidRDefault="00EB41B5" w:rsidP="00885F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35B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5pt;margin-top:144.5pt;width:530.3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4SbOAIAAH0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c3t+PpZDKlhKNvmKbju/E04CSX68Y6/1VATYKRU4t9&#13;&#10;iXSxw9r5LvQUEl5zoKpiVSkVN0ELYqksOTDsovIxSQR/E6U0aTCV8TSNwG98Afp8f6sY/9GndxWF&#13;&#10;eEpjzpfig+XbbdszsoXiiERZ6DTkDF9ViLtmzj8zi6JBbnAQ/BMuUgEmA71FSQn219/OQzz2Er2U&#13;&#10;NCjCnLqfe2YFJeqbxi7fDSeToNq4mUxvR7ix157ttUfv6yUgQ0McOcOjGeK9OpnSQv2K87IIr6KL&#13;&#10;aY5v59SfzKXvRgPnjYvFIgahTg3za70xPECHjgQ+X9pXZk3fT49SeISTXFn2rq1dbLipYbH3IKvY&#13;&#10;80Bwx2rPO2o8qqafxzBE1/sYdflrzH8DAAD//wMAUEsDBBQABgAIAAAAIQDuzi4t5QAAABEBAAAP&#13;&#10;AAAAZHJzL2Rvd25yZXYueG1sTI/NTsMwEITvSLyDtUjcWidRgCTNpuKncOmJgnp2Y9e2GtuR7abh&#13;&#10;7XFPcFlptTOz87Xr2QxkEj5oZxHyZQZE2N5xbSXC99f7ogISIrOcDc4KhB8RYN3d3rSs4e5iP8W0&#13;&#10;i5KkEBsahqBiHBtKQ6+EYWHpRmHT7ei8YTGtXlLu2SWFm4EWWfZIDdM2fVBsFK9K9Kfd2SBsXmQt&#13;&#10;+4p5tam41tO8P27lB+L93fy2SuN5BSSKOf454MqQ+kOXih3c2fJABoRFnj8kKUJR1YnsqsjKugBy&#13;&#10;QCjLpxxo19L/JN0vAAAA//8DAFBLAQItABQABgAIAAAAIQC2gziS/gAAAOEBAAATAAAAAAAAAAAA&#13;&#10;AAAAAAAAAABbQ29udGVudF9UeXBlc10ueG1sUEsBAi0AFAAGAAgAAAAhADj9If/WAAAAlAEAAAsA&#13;&#10;AAAAAAAAAAAAAAAALwEAAF9yZWxzLy5yZWxzUEsBAi0AFAAGAAgAAAAhALlDhJs4AgAAfQQAAA4A&#13;&#10;AAAAAAAAAAAAAAAALgIAAGRycy9lMm9Eb2MueG1sUEsBAi0AFAAGAAgAAAAhAO7OLi3lAAAAEQEA&#13;&#10;AA8AAAAAAAAAAAAAAAAAkgQAAGRycy9kb3ducmV2LnhtbFBLBQYAAAAABAAEAPMAAACkBQAAAAA=&#13;&#10;" fillcolor="white [3201]" strokeweight=".5pt">
                <v:textbox>
                  <w:txbxContent>
                    <w:p w14:paraId="012D227F" w14:textId="5C173A67" w:rsidR="00885FCF" w:rsidRPr="00053E35" w:rsidRDefault="00885F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53E3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Immunizations: </w:t>
                      </w:r>
                      <w:r w:rsidR="00DE2317" w:rsidRPr="00DE2317">
                        <w:rPr>
                          <w:rFonts w:ascii="Arial" w:hAnsi="Arial" w:cs="Arial"/>
                          <w:sz w:val="20"/>
                          <w:szCs w:val="20"/>
                        </w:rPr>
                        <w:t>(item/date)</w:t>
                      </w:r>
                    </w:p>
                    <w:p w14:paraId="5C6B273A" w14:textId="02286D9E" w:rsidR="00450DFE" w:rsidRDefault="00885FCF" w:rsidP="00EB63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F32072"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Shingrix – </w:t>
                      </w:r>
                    </w:p>
                    <w:p w14:paraId="15CCB41D" w14:textId="640204F6" w:rsidR="00450DFE" w:rsidRDefault="00450DFE" w:rsidP="00450DFE">
                      <w:pPr>
                        <w:ind w:left="2880" w:hanging="28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t>- Tetanus 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53B05EF" w14:textId="3C8544E9" w:rsidR="00450DFE" w:rsidRDefault="00450DFE" w:rsidP="00450DFE">
                      <w:pPr>
                        <w:ind w:left="2880" w:hanging="28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t>- Pneumovax –</w:t>
                      </w:r>
                      <w:r w:rsidR="00EB631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3959B31" w14:textId="5FB16C91" w:rsidR="00450DFE" w:rsidRDefault="00EB631F" w:rsidP="00EB63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t>- Flu shot annually 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C38755" w14:textId="2C9533DF" w:rsidR="00EB631F" w:rsidRDefault="00EB631F" w:rsidP="00EB63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t>- Covid</w:t>
                      </w:r>
                      <w:r w:rsidR="00DE2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</w:p>
                    <w:p w14:paraId="350974BC" w14:textId="326FAC2E" w:rsidR="005C2B9A" w:rsidRPr="006E4ADB" w:rsidRDefault="00F32072" w:rsidP="005C2B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E4AD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6D66E1D5" w14:textId="39B9C9A5" w:rsidR="00EB41B5" w:rsidRPr="006E4ADB" w:rsidRDefault="00EB41B5" w:rsidP="00885F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DFE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6DAD2" wp14:editId="2465A589">
                <wp:simplePos x="0" y="0"/>
                <wp:positionH relativeFrom="column">
                  <wp:posOffset>-72935</wp:posOffset>
                </wp:positionH>
                <wp:positionV relativeFrom="paragraph">
                  <wp:posOffset>1156970</wp:posOffset>
                </wp:positionV>
                <wp:extent cx="6735536" cy="574675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536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2691A" w14:textId="369D51E4" w:rsidR="004C015D" w:rsidRPr="00050416" w:rsidRDefault="00DA61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5041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Medication </w:t>
                            </w:r>
                            <w:r w:rsidR="00050416" w:rsidRPr="0005041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issues</w:t>
                            </w:r>
                            <w:r w:rsidR="004C015D" w:rsidRPr="0005041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="00DE231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2317" w:rsidRPr="00DE231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(reactions, allergies)</w:t>
                            </w:r>
                          </w:p>
                          <w:p w14:paraId="308729C7" w14:textId="7E02287A" w:rsidR="00050416" w:rsidRDefault="00DE2317" w:rsidP="00CF25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 /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DAD2" id="Text Box 5" o:spid="_x0000_s1027" type="#_x0000_t202" style="position:absolute;margin-left:-5.75pt;margin-top:91.1pt;width:530.35pt;height: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q0HOQIAAIMEAAAOAAAAZHJzL2Uyb0RvYy54bWysVE1v2zAMvQ/YfxB0X5zvdE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DidjSaT0ZQSjr7JbDydTQJMcr1trPNfBVQkGBm12JbI&#13;&#10;FjtunG9DzyHhMQeqzNelUnETpCBWypIjwyYqH3NE8DdRSpMaMxlN+hH4jS9AX+7vFOM/uvRuohBP&#13;&#10;acz5WnuwfLNrSJnf8LKD/IR0WWiV5Axflwi/Yc4/M4vSQYZwHPwTLlIB5gSdRUkB9tffzkM8dhS9&#13;&#10;lNQoxYy6nwdmBSXqm8Zefx6Mx0G7cTOezIa4sbee3a1HH6oVIFEDHDzDoxnivTqb0kL1ilOzDK+i&#13;&#10;i2mOb2fUn82VbwcEp46L5TIGoVoN8xu9NTxAh8YEWl+aV2ZN11aPgniEs2hZ+q67bWy4qWF58CDL&#13;&#10;2PrAc8tqRz8qPYqnm8owSrf7GHX9dyx+AwAA//8DAFBLAwQUAAYACAAAACEA1sz+e+IAAAARAQAA&#13;&#10;DwAAAGRycy9kb3ducmV2LnhtbExPy07DMBC8I/EP1lbi1jqxgKZpnIpH4dITBXF2Y9e2GtuR7abh&#13;&#10;79me4LLa1czOo9lMriejiskGz6FcFECU74K0XnP4+nybV0BSFl6KPnjF4Ucl2LS3N42oZbj4DzXu&#13;&#10;syYo4lMtOJich5rS1BnlRFqEQXnEjiE6kfGMmsooLijuesqK4pE6YT06GDGoF6O60/7sOGyf9Up3&#13;&#10;lYhmW0lrx+n7uNPvnN/Nptc1jqc1kKym/PcB1w6YH1oMdghnLxPpOczL8gGpCFSMAbkyivsVbgcO&#13;&#10;bMmWQNuG/m/S/gIAAP//AwBQSwECLQAUAAYACAAAACEAtoM4kv4AAADhAQAAEwAAAAAAAAAAAAAA&#13;&#10;AAAAAAAAW0NvbnRlbnRfVHlwZXNdLnhtbFBLAQItABQABgAIAAAAIQA4/SH/1gAAAJQBAAALAAAA&#13;&#10;AAAAAAAAAAAAAC8BAABfcmVscy8ucmVsc1BLAQItABQABgAIAAAAIQDhtq0HOQIAAIMEAAAOAAAA&#13;&#10;AAAAAAAAAAAAAC4CAABkcnMvZTJvRG9jLnhtbFBLAQItABQABgAIAAAAIQDWzP574gAAABEBAAAP&#13;&#10;AAAAAAAAAAAAAAAAAJMEAABkcnMvZG93bnJldi54bWxQSwUGAAAAAAQABADzAAAAogUAAAAA&#13;&#10;" fillcolor="white [3201]" strokeweight=".5pt">
                <v:textbox>
                  <w:txbxContent>
                    <w:p w14:paraId="7772691A" w14:textId="369D51E4" w:rsidR="004C015D" w:rsidRPr="00050416" w:rsidRDefault="00DA6152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05041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Medication </w:t>
                      </w:r>
                      <w:r w:rsidR="00050416" w:rsidRPr="0005041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issues</w:t>
                      </w:r>
                      <w:r w:rsidR="004C015D" w:rsidRPr="0005041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="00DE231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DE2317" w:rsidRPr="00DE2317">
                        <w:rPr>
                          <w:rFonts w:ascii="Arial" w:hAnsi="Arial" w:cs="Arial"/>
                          <w:sz w:val="21"/>
                          <w:szCs w:val="21"/>
                        </w:rPr>
                        <w:t>(reactions, allergies)</w:t>
                      </w:r>
                    </w:p>
                    <w:p w14:paraId="308729C7" w14:textId="7E02287A" w:rsidR="00050416" w:rsidRDefault="00DE2317" w:rsidP="00CF25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 / issues</w:t>
                      </w:r>
                    </w:p>
                  </w:txbxContent>
                </v:textbox>
              </v:shape>
            </w:pict>
          </mc:Fallback>
        </mc:AlternateContent>
      </w:r>
      <w:r w:rsidR="00DA6152" w:rsidRPr="00450DFE">
        <w:rPr>
          <w:rFonts w:ascii="Arial" w:hAnsi="Arial" w:cs="Arial"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1CB35" wp14:editId="77597E71">
                <wp:simplePos x="0" y="0"/>
                <wp:positionH relativeFrom="column">
                  <wp:posOffset>-73206</wp:posOffset>
                </wp:positionH>
                <wp:positionV relativeFrom="paragraph">
                  <wp:posOffset>281396</wp:posOffset>
                </wp:positionV>
                <wp:extent cx="6735445" cy="718457"/>
                <wp:effectExtent l="0" t="0" r="825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6AD54" w14:textId="61445F3B" w:rsidR="00CE11FC" w:rsidRPr="00CE11FC" w:rsidRDefault="00CE11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11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Surgeries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5B5ED1A" w14:textId="09934A38" w:rsidR="00CE11FC" w:rsidRPr="00CE11FC" w:rsidRDefault="00DE231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Year / surgery for / outcome or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CB35" id="Text Box 4" o:spid="_x0000_s1028" type="#_x0000_t202" style="position:absolute;margin-left:-5.75pt;margin-top:22.15pt;width:530.35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jV1OwIAAIMEAAAOAAAAZHJzL2Uyb0RvYy54bWysVE1vGjEQvVfqf7B8LwsEQopYIkpEVQkl&#13;&#10;kUiVs/HarFWvx7UNu/TXd+xdPpL2VPXiHXvGzzNv3uzsvqk0OQjnFZicDnp9SoThUCizy+n3l9Wn&#13;&#10;O0p8YKZgGozI6VF4ej//+GFW26kYQgm6EI4giPHT2ua0DMFOs8zzUlTM98AKg04JrmIBt26XFY7V&#13;&#10;iF7pbNjv32Y1uMI64MJ7PH1onXSe8KUUPDxJ6UUgOqeYW0irS+s2rtl8xqY7x2ypeJcG+4csKqYM&#13;&#10;PnqGemCBkb1Tf0BVijvwIEOPQ5WBlIqLVANWM+i/q2ZTMitSLUiOt2ea/P+D5Y+HjX12JDRfoMEG&#13;&#10;RkJq66ceD2M9jXRV/GKmBP1I4fFMm2gC4Xh4O7kZj0ZjSjj6JoO70XgSYbLLbet8+CqgItHIqcO2&#13;&#10;JLbYYe1DG3oKiY950KpYKa3TJkpBLLUjB4ZN1CHliOBvorQhNWZyM+4n4De+CH2+v9WM/+jSu4pC&#13;&#10;PG0w50vt0QrNtiGqyOnwxMsWiiPS5aBVkrd8pRB+zXx4Zg6lgwzhOIQnXKQGzAk6i5IS3K+/ncd4&#13;&#10;7Ch6KalRijn1P/fMCUr0N4O9/jwYjaJ20wbJHeLGXXu21x6zr5aARA1w8CxPZowP+mRKB9UrTs0i&#13;&#10;voouZji+ndNwMpehHRCcOi4WixSEarUsrM3G8ggdGxNpfWlembNdWwMK4hFOomXTd91tY+NNA4t9&#13;&#10;AKlS6yPPLasd/aj0JJ5uKuMoXe9T1OXfMf8NAAD//wMAUEsDBBQABgAIAAAAIQBvBAzk4gAAABAB&#13;&#10;AAAPAAAAZHJzL2Rvd25yZXYueG1sTE/LTsMwELwj8Q/WInFrnZQU0jROxaP0womCOG9j17GI15Ht&#13;&#10;puHvcU9wWe1qZudRbybbs1H5YBwJyOcZMEWtk4a0gM+P11kJLEQkib0jJeBHBdg011c1VtKd6V2N&#13;&#10;+6hZEqFQoYAuxqHiPLSdshjmblCUsKPzFmM6vebS4zmJ254vsuyeWzSUHDoc1HOn2u/9yQrYPumV&#13;&#10;bkv03baUxozT1/FN74S4vZle1mk8roFFNcW/D7h0SPmhScEO7kQysF7ALM+XiSqgKO6AXQhZsVoA&#13;&#10;O6Rt+VAAb2r+v0jzCwAA//8DAFBLAQItABQABgAIAAAAIQC2gziS/gAAAOEBAAATAAAAAAAAAAAA&#13;&#10;AAAAAAAAAABbQ29udGVudF9UeXBlc10ueG1sUEsBAi0AFAAGAAgAAAAhADj9If/WAAAAlAEAAAsA&#13;&#10;AAAAAAAAAAAAAAAALwEAAF9yZWxzLy5yZWxzUEsBAi0AFAAGAAgAAAAhAJlSNXU7AgAAgwQAAA4A&#13;&#10;AAAAAAAAAAAAAAAALgIAAGRycy9lMm9Eb2MueG1sUEsBAi0AFAAGAAgAAAAhAG8EDOTiAAAAEAEA&#13;&#10;AA8AAAAAAAAAAAAAAAAAlQQAAGRycy9kb3ducmV2LnhtbFBLBQYAAAAABAAEAPMAAACkBQAAAAA=&#13;&#10;" fillcolor="white [3201]" strokeweight=".5pt">
                <v:textbox>
                  <w:txbxContent>
                    <w:p w14:paraId="5D56AD54" w14:textId="61445F3B" w:rsidR="00CE11FC" w:rsidRPr="00CE11FC" w:rsidRDefault="00CE11F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CE11FC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Surgeries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55B5ED1A" w14:textId="09934A38" w:rsidR="00CE11FC" w:rsidRPr="00CE11FC" w:rsidRDefault="00DE231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Year / surgery for / outcome or issues</w:t>
                      </w:r>
                    </w:p>
                  </w:txbxContent>
                </v:textbox>
              </v:shape>
            </w:pict>
          </mc:Fallback>
        </mc:AlternateContent>
      </w:r>
      <w:r w:rsidR="00053E35" w:rsidRPr="00450D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7856E5" w:rsidRPr="00450DFE" w:rsidSect="00DA3506">
      <w:type w:val="continuous"/>
      <w:pgSz w:w="12240" w:h="15840"/>
      <w:pgMar w:top="702" w:right="63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F23"/>
    <w:multiLevelType w:val="hybridMultilevel"/>
    <w:tmpl w:val="5BCC05EE"/>
    <w:lvl w:ilvl="0" w:tplc="60145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E15"/>
    <w:multiLevelType w:val="hybridMultilevel"/>
    <w:tmpl w:val="916A1520"/>
    <w:lvl w:ilvl="0" w:tplc="4E7C4E0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E4DF6"/>
    <w:multiLevelType w:val="hybridMultilevel"/>
    <w:tmpl w:val="3A42853A"/>
    <w:lvl w:ilvl="0" w:tplc="365CC3F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DF7"/>
    <w:multiLevelType w:val="hybridMultilevel"/>
    <w:tmpl w:val="D878EB1A"/>
    <w:lvl w:ilvl="0" w:tplc="6A20AC6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335AD"/>
    <w:multiLevelType w:val="hybridMultilevel"/>
    <w:tmpl w:val="521C4D68"/>
    <w:lvl w:ilvl="0" w:tplc="1ABE6B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258883">
    <w:abstractNumId w:val="1"/>
  </w:num>
  <w:num w:numId="2" w16cid:durableId="609514424">
    <w:abstractNumId w:val="2"/>
  </w:num>
  <w:num w:numId="3" w16cid:durableId="1713114686">
    <w:abstractNumId w:val="0"/>
  </w:num>
  <w:num w:numId="4" w16cid:durableId="1776633864">
    <w:abstractNumId w:val="3"/>
  </w:num>
  <w:num w:numId="5" w16cid:durableId="1921870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D4"/>
    <w:rsid w:val="000062A4"/>
    <w:rsid w:val="00044E2A"/>
    <w:rsid w:val="00050416"/>
    <w:rsid w:val="00053E35"/>
    <w:rsid w:val="000624F3"/>
    <w:rsid w:val="00063FC7"/>
    <w:rsid w:val="00066A92"/>
    <w:rsid w:val="000A312E"/>
    <w:rsid w:val="000E0D02"/>
    <w:rsid w:val="000E28FC"/>
    <w:rsid w:val="000E5530"/>
    <w:rsid w:val="001239B0"/>
    <w:rsid w:val="00160BEC"/>
    <w:rsid w:val="001655DE"/>
    <w:rsid w:val="0017410C"/>
    <w:rsid w:val="00180A6D"/>
    <w:rsid w:val="001820BD"/>
    <w:rsid w:val="00187124"/>
    <w:rsid w:val="00193CB9"/>
    <w:rsid w:val="001A6AB7"/>
    <w:rsid w:val="001C16DB"/>
    <w:rsid w:val="001C628E"/>
    <w:rsid w:val="0021203A"/>
    <w:rsid w:val="00216E7B"/>
    <w:rsid w:val="002224D3"/>
    <w:rsid w:val="002447CA"/>
    <w:rsid w:val="00245989"/>
    <w:rsid w:val="00250466"/>
    <w:rsid w:val="00251454"/>
    <w:rsid w:val="00273CF0"/>
    <w:rsid w:val="00274B38"/>
    <w:rsid w:val="0030054C"/>
    <w:rsid w:val="00303D27"/>
    <w:rsid w:val="00362AD4"/>
    <w:rsid w:val="00375800"/>
    <w:rsid w:val="0039279A"/>
    <w:rsid w:val="003C2173"/>
    <w:rsid w:val="003D65C8"/>
    <w:rsid w:val="00412FEE"/>
    <w:rsid w:val="00413A18"/>
    <w:rsid w:val="0042593D"/>
    <w:rsid w:val="00442BEA"/>
    <w:rsid w:val="00450DFE"/>
    <w:rsid w:val="00460A6A"/>
    <w:rsid w:val="00483353"/>
    <w:rsid w:val="004B1033"/>
    <w:rsid w:val="004C015D"/>
    <w:rsid w:val="004C103D"/>
    <w:rsid w:val="004F725C"/>
    <w:rsid w:val="00521C03"/>
    <w:rsid w:val="0054107F"/>
    <w:rsid w:val="00594035"/>
    <w:rsid w:val="00594D9D"/>
    <w:rsid w:val="005A328C"/>
    <w:rsid w:val="005B72B2"/>
    <w:rsid w:val="005C2B9A"/>
    <w:rsid w:val="005C46F7"/>
    <w:rsid w:val="005D53B5"/>
    <w:rsid w:val="005E3287"/>
    <w:rsid w:val="0060324C"/>
    <w:rsid w:val="00691BF3"/>
    <w:rsid w:val="006A02F5"/>
    <w:rsid w:val="006A6117"/>
    <w:rsid w:val="006A6F68"/>
    <w:rsid w:val="006C0407"/>
    <w:rsid w:val="006E4ADB"/>
    <w:rsid w:val="006E55A8"/>
    <w:rsid w:val="006E614C"/>
    <w:rsid w:val="007007EA"/>
    <w:rsid w:val="0071422A"/>
    <w:rsid w:val="00742E3D"/>
    <w:rsid w:val="0076338A"/>
    <w:rsid w:val="0078235C"/>
    <w:rsid w:val="007856E5"/>
    <w:rsid w:val="007C7D50"/>
    <w:rsid w:val="007D39A1"/>
    <w:rsid w:val="007D7E85"/>
    <w:rsid w:val="007F7CBB"/>
    <w:rsid w:val="0081384B"/>
    <w:rsid w:val="00827214"/>
    <w:rsid w:val="0083629B"/>
    <w:rsid w:val="00857B3E"/>
    <w:rsid w:val="00880250"/>
    <w:rsid w:val="00885FCF"/>
    <w:rsid w:val="008B578E"/>
    <w:rsid w:val="008C19E8"/>
    <w:rsid w:val="008D46B2"/>
    <w:rsid w:val="008F13FB"/>
    <w:rsid w:val="0090629A"/>
    <w:rsid w:val="009158C4"/>
    <w:rsid w:val="0095092F"/>
    <w:rsid w:val="00973AC6"/>
    <w:rsid w:val="0098181B"/>
    <w:rsid w:val="00985DAE"/>
    <w:rsid w:val="009C47AD"/>
    <w:rsid w:val="009C71C3"/>
    <w:rsid w:val="009F1202"/>
    <w:rsid w:val="00A0300E"/>
    <w:rsid w:val="00A13032"/>
    <w:rsid w:val="00A13171"/>
    <w:rsid w:val="00A14BEA"/>
    <w:rsid w:val="00A15811"/>
    <w:rsid w:val="00A33131"/>
    <w:rsid w:val="00A46F4C"/>
    <w:rsid w:val="00A71471"/>
    <w:rsid w:val="00A8172C"/>
    <w:rsid w:val="00A834D2"/>
    <w:rsid w:val="00A9317F"/>
    <w:rsid w:val="00AB146A"/>
    <w:rsid w:val="00AD490B"/>
    <w:rsid w:val="00AF54A0"/>
    <w:rsid w:val="00B16C93"/>
    <w:rsid w:val="00B63911"/>
    <w:rsid w:val="00B66EAB"/>
    <w:rsid w:val="00B908AC"/>
    <w:rsid w:val="00BD693B"/>
    <w:rsid w:val="00BE5653"/>
    <w:rsid w:val="00C367FE"/>
    <w:rsid w:val="00C40B8B"/>
    <w:rsid w:val="00C84B9B"/>
    <w:rsid w:val="00CA0AEA"/>
    <w:rsid w:val="00CB4FBB"/>
    <w:rsid w:val="00CD481F"/>
    <w:rsid w:val="00CE11FC"/>
    <w:rsid w:val="00CE7936"/>
    <w:rsid w:val="00CF25E4"/>
    <w:rsid w:val="00D55EA5"/>
    <w:rsid w:val="00D60E52"/>
    <w:rsid w:val="00D64CD6"/>
    <w:rsid w:val="00D70142"/>
    <w:rsid w:val="00D778F5"/>
    <w:rsid w:val="00DA24A0"/>
    <w:rsid w:val="00DA3506"/>
    <w:rsid w:val="00DA3F2A"/>
    <w:rsid w:val="00DA6152"/>
    <w:rsid w:val="00DB2618"/>
    <w:rsid w:val="00DE2317"/>
    <w:rsid w:val="00DF1C2B"/>
    <w:rsid w:val="00DF2A4C"/>
    <w:rsid w:val="00DF69AA"/>
    <w:rsid w:val="00E02884"/>
    <w:rsid w:val="00E21332"/>
    <w:rsid w:val="00E272BA"/>
    <w:rsid w:val="00E4237E"/>
    <w:rsid w:val="00E516A0"/>
    <w:rsid w:val="00E62FC1"/>
    <w:rsid w:val="00E83552"/>
    <w:rsid w:val="00E858B5"/>
    <w:rsid w:val="00EB3C67"/>
    <w:rsid w:val="00EB41B5"/>
    <w:rsid w:val="00EB631F"/>
    <w:rsid w:val="00EF44D1"/>
    <w:rsid w:val="00F0688C"/>
    <w:rsid w:val="00F22EDD"/>
    <w:rsid w:val="00F32072"/>
    <w:rsid w:val="00F56098"/>
    <w:rsid w:val="00F847D2"/>
    <w:rsid w:val="00F87F38"/>
    <w:rsid w:val="00F92300"/>
    <w:rsid w:val="00F93382"/>
    <w:rsid w:val="00FE3E66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F0F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AD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6</cp:revision>
  <cp:lastPrinted>2022-01-26T03:22:00Z</cp:lastPrinted>
  <dcterms:created xsi:type="dcterms:W3CDTF">2022-04-09T20:55:00Z</dcterms:created>
  <dcterms:modified xsi:type="dcterms:W3CDTF">2022-04-09T21:34:00Z</dcterms:modified>
</cp:coreProperties>
</file>